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F7CF1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 w:rsidR="00BA68ED"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Start"/>
      <w:r w:rsidR="00BF7CF1">
        <w:rPr>
          <w:rFonts w:ascii="Times New Roman" w:hAnsi="Times New Roman" w:cs="Times New Roman"/>
          <w:sz w:val="28"/>
          <w:szCs w:val="28"/>
        </w:rPr>
        <w:t>А.Е.Мещеряков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85659C">
        <w:rPr>
          <w:rFonts w:ascii="Times New Roman" w:hAnsi="Times New Roman"/>
          <w:sz w:val="28"/>
          <w:szCs w:val="28"/>
        </w:rPr>
        <w:t>31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744F2">
        <w:rPr>
          <w:rFonts w:ascii="Times New Roman" w:hAnsi="Times New Roman"/>
          <w:sz w:val="28"/>
          <w:szCs w:val="28"/>
        </w:rPr>
        <w:t>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410"/>
        <w:gridCol w:w="3402"/>
        <w:gridCol w:w="3402"/>
        <w:gridCol w:w="2186"/>
        <w:gridCol w:w="1400"/>
      </w:tblGrid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Юр</w:t>
            </w:r>
            <w:bookmarkStart w:id="0" w:name="_GoBack"/>
            <w:bookmarkEnd w:id="0"/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участка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МЕЖДУНАРОДНЫЙ АЭРОПОРТ “КНЯГИНЯ ОЛЬГА”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Павлюк</w:t>
            </w:r>
            <w:proofErr w:type="spellEnd"/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службы наземного обеспечения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“СКТ-СЕРВИС”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 Александр Иванович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Техник-испытатель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“ПСКОВ-ПОЛИМЕР”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Александр Сергеевич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инженер-механик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МЕЖДУНАРОДНЫЙ АЭРОПОРТ “КНЯГИНЯ ОЛЬГА”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Сопин</w:t>
            </w:r>
            <w:proofErr w:type="spellEnd"/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службы аэродромного и транспортного обеспечения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“ДИРЕКЦИЯ СПОРТИВНЫХ СООРУЖЕНИЙ ГОРОДА ПСКОВА”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Романюк Андрей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Слесарь-электрик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“НОРДКАП”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Олег Валерьевич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Инженер </w:t>
            </w:r>
            <w:proofErr w:type="spellStart"/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Б.8.1., А.1., 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“СКТ-СЕРВИС”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Алексей Сергеевич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контролю качества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“ПСКОВСКИЙ ЭЛЕКТРОМАШИНОСТРОИТЕЛЬНЫЙ ЗАВОД”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 Сергей Александрович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цеха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5659C" w:rsidTr="00856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“НОРДКАП”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 Антон Владимирович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21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Б.8.1., А.1., 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5659C" w:rsidRPr="0085659C" w:rsidRDefault="0085659C" w:rsidP="008D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</w:tbl>
    <w:p w:rsidR="00BF7CF1" w:rsidRDefault="00BF7C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66F1" w:rsidRDefault="00E266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6C" w:rsidRDefault="00FF676C" w:rsidP="005C0952">
      <w:pPr>
        <w:spacing w:after="0" w:line="240" w:lineRule="auto"/>
      </w:pPr>
      <w:r>
        <w:separator/>
      </w:r>
    </w:p>
  </w:endnote>
  <w:endnote w:type="continuationSeparator" w:id="0">
    <w:p w:rsidR="00FF676C" w:rsidRDefault="00FF676C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6C" w:rsidRDefault="00FF676C" w:rsidP="005C0952">
      <w:pPr>
        <w:spacing w:after="0" w:line="240" w:lineRule="auto"/>
      </w:pPr>
      <w:r>
        <w:separator/>
      </w:r>
    </w:p>
  </w:footnote>
  <w:footnote w:type="continuationSeparator" w:id="0">
    <w:p w:rsidR="00FF676C" w:rsidRDefault="00FF676C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59C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473E1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47F3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659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9A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CF1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66F1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76C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FF61B-E4EC-41E4-88EF-633934C9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2026-08-11T11:28:00Z</cp:lastPrinted>
  <dcterms:created xsi:type="dcterms:W3CDTF">2026-08-25T07:56:00Z</dcterms:created>
  <dcterms:modified xsi:type="dcterms:W3CDTF">2026-08-25T07:57:00Z</dcterms:modified>
</cp:coreProperties>
</file>